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47B02" w14:textId="77777777" w:rsidR="009D472D" w:rsidRPr="009D472D" w:rsidRDefault="009D472D" w:rsidP="009D472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D472D">
        <w:rPr>
          <w:rFonts w:ascii="Times New Roman" w:eastAsia="Calibri" w:hAnsi="Times New Roman" w:cs="Times New Roman"/>
          <w:sz w:val="24"/>
          <w:szCs w:val="24"/>
        </w:rPr>
        <w:t>МУ «Отдел образования администрации Надтеречного муниципального района»</w:t>
      </w:r>
    </w:p>
    <w:p w14:paraId="3A8FCEAC" w14:textId="77777777" w:rsidR="009D472D" w:rsidRPr="009D472D" w:rsidRDefault="009D472D" w:rsidP="009D47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D472D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39F8793F" w14:textId="77777777" w:rsidR="009D472D" w:rsidRPr="009D472D" w:rsidRDefault="009D472D" w:rsidP="009D47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D472D">
        <w:rPr>
          <w:rFonts w:ascii="Times New Roman" w:eastAsia="Calibri" w:hAnsi="Times New Roman" w:cs="Times New Roman"/>
          <w:b/>
          <w:sz w:val="24"/>
          <w:szCs w:val="24"/>
        </w:rPr>
        <w:t xml:space="preserve">«СРЕДНЯЯ ОБЩЕОБРАЗОВАТЕЛЬНАЯ ШКОЛА </w:t>
      </w:r>
      <w:proofErr w:type="spellStart"/>
      <w:r w:rsidRPr="009D472D">
        <w:rPr>
          <w:rFonts w:ascii="Times New Roman" w:eastAsia="Calibri" w:hAnsi="Times New Roman" w:cs="Times New Roman"/>
          <w:b/>
          <w:sz w:val="24"/>
          <w:szCs w:val="24"/>
        </w:rPr>
        <w:t>с.п</w:t>
      </w:r>
      <w:proofErr w:type="spellEnd"/>
      <w:r w:rsidRPr="009D472D">
        <w:rPr>
          <w:rFonts w:ascii="Times New Roman" w:eastAsia="Calibri" w:hAnsi="Times New Roman" w:cs="Times New Roman"/>
          <w:b/>
          <w:sz w:val="24"/>
          <w:szCs w:val="24"/>
        </w:rPr>
        <w:t>. ПОДГОРНОЕ»</w:t>
      </w:r>
    </w:p>
    <w:p w14:paraId="0C503AC9" w14:textId="77777777" w:rsidR="009D472D" w:rsidRPr="009D472D" w:rsidRDefault="009D472D" w:rsidP="009D47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D472D">
        <w:rPr>
          <w:rFonts w:ascii="Times New Roman" w:eastAsia="Calibri" w:hAnsi="Times New Roman" w:cs="Times New Roman"/>
          <w:b/>
          <w:sz w:val="24"/>
          <w:szCs w:val="24"/>
        </w:rPr>
        <w:t xml:space="preserve">(МБОУ «СОШ </w:t>
      </w:r>
      <w:proofErr w:type="spellStart"/>
      <w:r w:rsidRPr="009D472D">
        <w:rPr>
          <w:rFonts w:ascii="Times New Roman" w:eastAsia="Calibri" w:hAnsi="Times New Roman" w:cs="Times New Roman"/>
          <w:b/>
          <w:sz w:val="24"/>
          <w:szCs w:val="24"/>
        </w:rPr>
        <w:t>с.п</w:t>
      </w:r>
      <w:proofErr w:type="spellEnd"/>
      <w:r w:rsidRPr="009D472D">
        <w:rPr>
          <w:rFonts w:ascii="Times New Roman" w:eastAsia="Calibri" w:hAnsi="Times New Roman" w:cs="Times New Roman"/>
          <w:b/>
          <w:sz w:val="24"/>
          <w:szCs w:val="24"/>
        </w:rPr>
        <w:t>. ПОДГОРНОЕ»)</w:t>
      </w:r>
    </w:p>
    <w:p w14:paraId="7CEBDCC6" w14:textId="77777777" w:rsidR="009D472D" w:rsidRPr="009D472D" w:rsidRDefault="009D472D" w:rsidP="009D472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D472D">
        <w:rPr>
          <w:rFonts w:ascii="Times New Roman" w:eastAsia="Calibri" w:hAnsi="Times New Roman" w:cs="Times New Roman"/>
          <w:sz w:val="24"/>
          <w:szCs w:val="24"/>
        </w:rPr>
        <w:t>МУ «</w:t>
      </w:r>
      <w:proofErr w:type="spellStart"/>
      <w:r w:rsidRPr="009D472D">
        <w:rPr>
          <w:rFonts w:ascii="Times New Roman" w:eastAsia="Calibri" w:hAnsi="Times New Roman" w:cs="Times New Roman"/>
          <w:sz w:val="24"/>
          <w:szCs w:val="24"/>
        </w:rPr>
        <w:t>Надтеречни</w:t>
      </w:r>
      <w:proofErr w:type="spellEnd"/>
      <w:r w:rsidRPr="009D47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D472D">
        <w:rPr>
          <w:rFonts w:ascii="Times New Roman" w:eastAsia="Calibri" w:hAnsi="Times New Roman" w:cs="Times New Roman"/>
          <w:sz w:val="24"/>
          <w:szCs w:val="24"/>
        </w:rPr>
        <w:t>ша-шена</w:t>
      </w:r>
      <w:proofErr w:type="spellEnd"/>
      <w:r w:rsidRPr="009D47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D472D">
        <w:rPr>
          <w:rFonts w:ascii="Times New Roman" w:eastAsia="Calibri" w:hAnsi="Times New Roman" w:cs="Times New Roman"/>
          <w:sz w:val="24"/>
          <w:szCs w:val="24"/>
        </w:rPr>
        <w:t>урхалла</w:t>
      </w:r>
      <w:proofErr w:type="spellEnd"/>
      <w:r w:rsidRPr="009D47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D472D">
        <w:rPr>
          <w:rFonts w:ascii="Times New Roman" w:eastAsia="Calibri" w:hAnsi="Times New Roman" w:cs="Times New Roman"/>
          <w:sz w:val="24"/>
          <w:szCs w:val="24"/>
        </w:rPr>
        <w:t>дечу</w:t>
      </w:r>
      <w:proofErr w:type="spellEnd"/>
      <w:r w:rsidRPr="009D472D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r w:rsidRPr="009D472D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proofErr w:type="spellStart"/>
      <w:r w:rsidRPr="009D472D">
        <w:rPr>
          <w:rFonts w:ascii="Times New Roman" w:eastAsia="Calibri" w:hAnsi="Times New Roman" w:cs="Times New Roman"/>
          <w:sz w:val="24"/>
          <w:szCs w:val="24"/>
        </w:rPr>
        <w:t>оштан</w:t>
      </w:r>
      <w:proofErr w:type="spellEnd"/>
      <w:r w:rsidRPr="009D47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D472D">
        <w:rPr>
          <w:rFonts w:ascii="Times New Roman" w:eastAsia="Calibri" w:hAnsi="Times New Roman" w:cs="Times New Roman"/>
          <w:sz w:val="24"/>
          <w:szCs w:val="24"/>
        </w:rPr>
        <w:t>администрацин</w:t>
      </w:r>
      <w:proofErr w:type="spellEnd"/>
      <w:r w:rsidRPr="009D47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D472D">
        <w:rPr>
          <w:rFonts w:ascii="Times New Roman" w:eastAsia="Calibri" w:hAnsi="Times New Roman" w:cs="Times New Roman"/>
          <w:sz w:val="24"/>
          <w:szCs w:val="24"/>
        </w:rPr>
        <w:t>дешаран</w:t>
      </w:r>
      <w:proofErr w:type="spellEnd"/>
      <w:r w:rsidRPr="009D47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D472D">
        <w:rPr>
          <w:rFonts w:ascii="Times New Roman" w:eastAsia="Calibri" w:hAnsi="Times New Roman" w:cs="Times New Roman"/>
          <w:sz w:val="24"/>
          <w:szCs w:val="24"/>
        </w:rPr>
        <w:t>дакъа</w:t>
      </w:r>
      <w:proofErr w:type="spellEnd"/>
      <w:r w:rsidRPr="009D472D">
        <w:rPr>
          <w:rFonts w:ascii="Times New Roman" w:eastAsia="Calibri" w:hAnsi="Times New Roman" w:cs="Times New Roman"/>
          <w:sz w:val="24"/>
          <w:szCs w:val="24"/>
        </w:rPr>
        <w:t>»</w:t>
      </w:r>
    </w:p>
    <w:p w14:paraId="7F819B20" w14:textId="77777777" w:rsidR="009D472D" w:rsidRPr="009D472D" w:rsidRDefault="009D472D" w:rsidP="009D47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D472D">
        <w:rPr>
          <w:rFonts w:ascii="Times New Roman" w:eastAsia="Calibri" w:hAnsi="Times New Roman" w:cs="Times New Roman"/>
          <w:b/>
          <w:sz w:val="24"/>
          <w:szCs w:val="24"/>
        </w:rPr>
        <w:t>НОХЧИЙН РЕСПУБЛИКИН НАДТЕРЕЧНИ ША-ШЕНА УРХАЛЛА ДЕЧУ К1ОШТАН</w:t>
      </w:r>
    </w:p>
    <w:p w14:paraId="2A291CED" w14:textId="77777777" w:rsidR="009D472D" w:rsidRPr="009D472D" w:rsidRDefault="009D472D" w:rsidP="009D47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D472D">
        <w:rPr>
          <w:rFonts w:ascii="Times New Roman" w:eastAsia="Calibri" w:hAnsi="Times New Roman" w:cs="Times New Roman"/>
          <w:b/>
          <w:sz w:val="24"/>
          <w:szCs w:val="24"/>
        </w:rPr>
        <w:t>«ПОДГОРНЕРЧУ ЮККЪЕРЧУ ДЕШЕРАН ИШКОЛ»</w:t>
      </w:r>
    </w:p>
    <w:p w14:paraId="2ECE92CF" w14:textId="77777777" w:rsidR="00DE363F" w:rsidRPr="00111705" w:rsidRDefault="00DE363F" w:rsidP="00DE36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45E2D09D" w14:textId="77777777" w:rsidR="00DE363F" w:rsidRPr="009F09BA" w:rsidRDefault="00DE363F" w:rsidP="00D11F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F09BA">
        <w:rPr>
          <w:rFonts w:ascii="Times New Roman" w:eastAsia="Calibri" w:hAnsi="Times New Roman" w:cs="Times New Roman"/>
          <w:b/>
          <w:sz w:val="24"/>
          <w:szCs w:val="24"/>
        </w:rPr>
        <w:t>Расписание</w:t>
      </w:r>
    </w:p>
    <w:p w14:paraId="2969E077" w14:textId="77777777" w:rsidR="00DE363F" w:rsidRPr="009F09BA" w:rsidRDefault="00D11F90" w:rsidP="00D11F9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F09BA">
        <w:rPr>
          <w:rFonts w:ascii="Times New Roman" w:eastAsia="Calibri" w:hAnsi="Times New Roman" w:cs="Times New Roman"/>
          <w:b/>
          <w:sz w:val="24"/>
          <w:szCs w:val="24"/>
        </w:rPr>
        <w:t>реализации дополнительной общеобразовательной</w:t>
      </w:r>
      <w:r w:rsidR="00DE363F" w:rsidRPr="009F09BA">
        <w:rPr>
          <w:rFonts w:ascii="Times New Roman" w:eastAsia="Calibri" w:hAnsi="Times New Roman" w:cs="Times New Roman"/>
          <w:b/>
          <w:sz w:val="24"/>
          <w:szCs w:val="24"/>
        </w:rPr>
        <w:t xml:space="preserve"> программ</w:t>
      </w:r>
      <w:r w:rsidRPr="009F09BA">
        <w:rPr>
          <w:rFonts w:ascii="Times New Roman" w:eastAsia="Calibri" w:hAnsi="Times New Roman" w:cs="Times New Roman"/>
          <w:b/>
          <w:sz w:val="24"/>
          <w:szCs w:val="24"/>
        </w:rPr>
        <w:t>ы</w:t>
      </w:r>
      <w:r w:rsidR="00DE363F" w:rsidRPr="009F09BA">
        <w:rPr>
          <w:rFonts w:ascii="Times New Roman" w:eastAsia="Calibri" w:hAnsi="Times New Roman" w:cs="Times New Roman"/>
          <w:b/>
          <w:sz w:val="24"/>
          <w:szCs w:val="24"/>
        </w:rPr>
        <w:t xml:space="preserve"> на лет</w:t>
      </w:r>
      <w:r w:rsidRPr="009F09BA">
        <w:rPr>
          <w:rFonts w:ascii="Times New Roman" w:eastAsia="Calibri" w:hAnsi="Times New Roman" w:cs="Times New Roman"/>
          <w:b/>
          <w:sz w:val="24"/>
          <w:szCs w:val="24"/>
        </w:rPr>
        <w:t>ней площадке</w:t>
      </w:r>
    </w:p>
    <w:p w14:paraId="5DD50F5E" w14:textId="7A03589F" w:rsidR="00DE363F" w:rsidRPr="009F09BA" w:rsidRDefault="00DE363F" w:rsidP="00D11F9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F09BA">
        <w:rPr>
          <w:rFonts w:ascii="Times New Roman" w:eastAsia="Calibri" w:hAnsi="Times New Roman" w:cs="Times New Roman"/>
          <w:b/>
          <w:sz w:val="24"/>
          <w:szCs w:val="24"/>
        </w:rPr>
        <w:t xml:space="preserve">в </w:t>
      </w:r>
      <w:r w:rsidR="00D11F90" w:rsidRPr="009F09BA">
        <w:rPr>
          <w:rFonts w:ascii="Times New Roman" w:eastAsia="Calibri" w:hAnsi="Times New Roman" w:cs="Times New Roman"/>
          <w:b/>
          <w:sz w:val="24"/>
          <w:szCs w:val="24"/>
        </w:rPr>
        <w:t>МБОУ «</w:t>
      </w:r>
      <w:proofErr w:type="gramStart"/>
      <w:r w:rsidR="00D11F90" w:rsidRPr="009F09BA">
        <w:rPr>
          <w:rFonts w:ascii="Times New Roman" w:eastAsia="Calibri" w:hAnsi="Times New Roman" w:cs="Times New Roman"/>
          <w:b/>
          <w:sz w:val="24"/>
          <w:szCs w:val="24"/>
        </w:rPr>
        <w:t xml:space="preserve">СОШ  </w:t>
      </w:r>
      <w:proofErr w:type="spellStart"/>
      <w:r w:rsidR="00D11F90" w:rsidRPr="009F09BA">
        <w:rPr>
          <w:rFonts w:ascii="Times New Roman" w:eastAsia="Calibri" w:hAnsi="Times New Roman" w:cs="Times New Roman"/>
          <w:b/>
          <w:sz w:val="24"/>
          <w:szCs w:val="24"/>
        </w:rPr>
        <w:t>с.п</w:t>
      </w:r>
      <w:proofErr w:type="spellEnd"/>
      <w:r w:rsidR="00D11F90" w:rsidRPr="009F09BA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gramEnd"/>
      <w:r w:rsidR="00D11F90" w:rsidRPr="009F09B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D472D">
        <w:rPr>
          <w:rFonts w:ascii="Times New Roman" w:eastAsia="Calibri" w:hAnsi="Times New Roman" w:cs="Times New Roman"/>
          <w:b/>
          <w:sz w:val="24"/>
          <w:szCs w:val="24"/>
        </w:rPr>
        <w:t>Подгорн</w:t>
      </w:r>
      <w:r w:rsidR="00D11F90" w:rsidRPr="009F09BA">
        <w:rPr>
          <w:rFonts w:ascii="Times New Roman" w:eastAsia="Calibri" w:hAnsi="Times New Roman" w:cs="Times New Roman"/>
          <w:b/>
          <w:sz w:val="24"/>
          <w:szCs w:val="24"/>
        </w:rPr>
        <w:t>ое»</w:t>
      </w:r>
    </w:p>
    <w:p w14:paraId="51BB76B1" w14:textId="77777777" w:rsidR="00DE363F" w:rsidRPr="009F09BA" w:rsidRDefault="00DE363F" w:rsidP="00DE36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270" w:type="dxa"/>
        <w:tblInd w:w="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4"/>
        <w:gridCol w:w="851"/>
        <w:gridCol w:w="2409"/>
        <w:gridCol w:w="2268"/>
        <w:gridCol w:w="1560"/>
        <w:gridCol w:w="3118"/>
        <w:gridCol w:w="1276"/>
        <w:gridCol w:w="1104"/>
      </w:tblGrid>
      <w:tr w:rsidR="00DE363F" w:rsidRPr="009F09BA" w14:paraId="7FC64683" w14:textId="77777777" w:rsidTr="00303BF6">
        <w:trPr>
          <w:trHeight w:val="1877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5392" w14:textId="77777777" w:rsidR="00DE363F" w:rsidRPr="009F09BA" w:rsidRDefault="00DE363F" w:rsidP="00DE363F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9B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D7C3" w14:textId="77777777" w:rsidR="00DE363F" w:rsidRPr="009F09BA" w:rsidRDefault="00DE363F" w:rsidP="00DE363F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9BA">
              <w:rPr>
                <w:rFonts w:ascii="Times New Roman" w:eastAsia="Calibri" w:hAnsi="Times New Roman" w:cs="Times New Roman"/>
                <w:sz w:val="24"/>
                <w:szCs w:val="24"/>
              </w:rPr>
              <w:t>№/№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37DF" w14:textId="77777777" w:rsidR="00DE363F" w:rsidRPr="009F09BA" w:rsidRDefault="00DE363F" w:rsidP="00DE363F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9B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2C5F" w14:textId="77777777" w:rsidR="00DE363F" w:rsidRPr="009F09BA" w:rsidRDefault="00DE363F" w:rsidP="009F09B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9BA">
              <w:rPr>
                <w:rFonts w:ascii="Times New Roman" w:eastAsia="Calibri" w:hAnsi="Times New Roman" w:cs="Times New Roman"/>
                <w:sz w:val="24"/>
                <w:szCs w:val="24"/>
              </w:rPr>
              <w:t>Ф И О педагога дополнительного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017F" w14:textId="77777777" w:rsidR="00DE363F" w:rsidRPr="009F09BA" w:rsidRDefault="00DE363F" w:rsidP="009F09B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9BA">
              <w:rPr>
                <w:rFonts w:ascii="Times New Roman" w:eastAsia="Calibri" w:hAnsi="Times New Roman" w:cs="Times New Roman"/>
                <w:sz w:val="24"/>
                <w:szCs w:val="24"/>
              </w:rPr>
              <w:t>Плановый  охват детей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1577" w14:textId="77777777" w:rsidR="00DE363F" w:rsidRPr="009F09BA" w:rsidRDefault="00DE363F" w:rsidP="009F09B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9BA">
              <w:rPr>
                <w:rFonts w:ascii="Times New Roman" w:eastAsia="Calibri" w:hAnsi="Times New Roman" w:cs="Times New Roman"/>
                <w:sz w:val="24"/>
                <w:szCs w:val="24"/>
              </w:rPr>
              <w:t>Место реализации дополнительных общеобразовательных программ</w:t>
            </w:r>
          </w:p>
          <w:p w14:paraId="05C25624" w14:textId="77777777" w:rsidR="00DE363F" w:rsidRPr="009F09BA" w:rsidRDefault="00DE363F" w:rsidP="009F09B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9BA">
              <w:rPr>
                <w:rFonts w:ascii="Times New Roman" w:eastAsia="Calibri" w:hAnsi="Times New Roman" w:cs="Times New Roman"/>
                <w:sz w:val="24"/>
                <w:szCs w:val="24"/>
              </w:rPr>
              <w:t>(адрес, место проведения)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69BD" w14:textId="77777777" w:rsidR="00DE363F" w:rsidRPr="009F09BA" w:rsidRDefault="00DE363F" w:rsidP="00DE363F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383626" w14:textId="77777777" w:rsidR="00DE363F" w:rsidRPr="009F09BA" w:rsidRDefault="00DE363F" w:rsidP="00DE363F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9BA">
              <w:rPr>
                <w:rFonts w:ascii="Times New Roman" w:eastAsia="Calibri" w:hAnsi="Times New Roman" w:cs="Times New Roman"/>
                <w:sz w:val="24"/>
                <w:szCs w:val="24"/>
              </w:rPr>
              <w:t>№ смены</w:t>
            </w:r>
          </w:p>
          <w:p w14:paraId="23823C61" w14:textId="77777777" w:rsidR="00DE363F" w:rsidRPr="009F09BA" w:rsidRDefault="00DE363F" w:rsidP="00DE363F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1048" w14:textId="77777777" w:rsidR="00DE363F" w:rsidRPr="009F09BA" w:rsidRDefault="00DE363F" w:rsidP="00DE363F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A47917" w14:textId="77777777" w:rsidR="00DE363F" w:rsidRPr="009F09BA" w:rsidRDefault="00DE363F" w:rsidP="00DE363F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9BA">
              <w:rPr>
                <w:rFonts w:ascii="Times New Roman" w:eastAsia="Calibri" w:hAnsi="Times New Roman" w:cs="Times New Roman"/>
                <w:sz w:val="24"/>
                <w:szCs w:val="24"/>
              </w:rPr>
              <w:t>ВРЕМЯ</w:t>
            </w:r>
          </w:p>
        </w:tc>
      </w:tr>
      <w:tr w:rsidR="00DE363F" w:rsidRPr="009F09BA" w14:paraId="0855D561" w14:textId="77777777" w:rsidTr="00303BF6">
        <w:trPr>
          <w:trHeight w:val="810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03A7" w14:textId="1A7DE8A0" w:rsidR="00DE363F" w:rsidRPr="009F09BA" w:rsidRDefault="00D11F90" w:rsidP="00D11F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9BA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gramStart"/>
            <w:r w:rsidRPr="009F09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СОШ  </w:t>
            </w:r>
            <w:proofErr w:type="spellStart"/>
            <w:r w:rsidRPr="009F09BA">
              <w:rPr>
                <w:rFonts w:ascii="Times New Roman" w:eastAsia="Calibri" w:hAnsi="Times New Roman" w:cs="Times New Roman"/>
                <w:sz w:val="24"/>
                <w:szCs w:val="24"/>
              </w:rPr>
              <w:t>с.п</w:t>
            </w:r>
            <w:proofErr w:type="spellEnd"/>
            <w:r w:rsidRPr="009F09B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="009D4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Подгорное</w:t>
            </w:r>
            <w:r w:rsidRPr="009F09B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0572" w14:textId="77777777" w:rsidR="00DE363F" w:rsidRPr="009F09BA" w:rsidRDefault="00D11F90" w:rsidP="00DE363F">
            <w:pPr>
              <w:spacing w:after="0" w:line="240" w:lineRule="auto"/>
              <w:ind w:firstLineChars="50" w:firstLin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9B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AFEB" w14:textId="63948BAF" w:rsidR="00DE363F" w:rsidRPr="009F09BA" w:rsidRDefault="009F09BA" w:rsidP="00DE36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9BA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9D472D">
              <w:rPr>
                <w:rFonts w:ascii="Times New Roman" w:eastAsia="Calibri" w:hAnsi="Times New Roman" w:cs="Times New Roman"/>
                <w:sz w:val="24"/>
                <w:szCs w:val="24"/>
              </w:rPr>
              <w:t>Волшебная кисточка</w:t>
            </w:r>
            <w:r w:rsidRPr="009F09B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AB7A" w14:textId="555A4104" w:rsidR="00DE363F" w:rsidRPr="009F09BA" w:rsidRDefault="009D472D" w:rsidP="009F09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Даудова Хеда Исаевна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50BF" w14:textId="4CBB1F94" w:rsidR="00DE363F" w:rsidRPr="009F09BA" w:rsidRDefault="00DE363F" w:rsidP="00DE36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9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11170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78AB" w14:textId="29EDEB36" w:rsidR="009F09BA" w:rsidRPr="009F09BA" w:rsidRDefault="009F09BA" w:rsidP="009F09BA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 w:rsidRPr="009F09BA">
              <w:rPr>
                <w:color w:val="000000"/>
              </w:rPr>
              <w:t xml:space="preserve">ЧР, Надтеречный р-н, </w:t>
            </w:r>
            <w:proofErr w:type="spellStart"/>
            <w:r w:rsidRPr="009F09BA">
              <w:rPr>
                <w:color w:val="000000"/>
              </w:rPr>
              <w:t>с.п</w:t>
            </w:r>
            <w:proofErr w:type="spellEnd"/>
            <w:r w:rsidRPr="009F09BA">
              <w:rPr>
                <w:color w:val="000000"/>
              </w:rPr>
              <w:t xml:space="preserve">. </w:t>
            </w:r>
            <w:r w:rsidR="009D472D">
              <w:rPr>
                <w:color w:val="000000"/>
              </w:rPr>
              <w:t>Подгорное</w:t>
            </w:r>
            <w:r w:rsidRPr="009F09BA">
              <w:rPr>
                <w:color w:val="000000"/>
              </w:rPr>
              <w:t xml:space="preserve">, ул. </w:t>
            </w:r>
            <w:r w:rsidR="009D472D">
              <w:rPr>
                <w:color w:val="000000"/>
              </w:rPr>
              <w:t>Мира</w:t>
            </w:r>
            <w:r w:rsidRPr="009F09BA">
              <w:rPr>
                <w:color w:val="000000"/>
              </w:rPr>
              <w:t xml:space="preserve">, </w:t>
            </w:r>
            <w:r w:rsidR="009D472D">
              <w:rPr>
                <w:color w:val="000000"/>
              </w:rPr>
              <w:t>29 а</w:t>
            </w:r>
            <w:r w:rsidRPr="009F09BA">
              <w:rPr>
                <w:color w:val="000000"/>
              </w:rPr>
              <w:t>.</w:t>
            </w:r>
          </w:p>
          <w:p w14:paraId="3EB20453" w14:textId="2DE9D199" w:rsidR="009F09BA" w:rsidRPr="009F09BA" w:rsidRDefault="009F09BA" w:rsidP="009F09BA">
            <w:pPr>
              <w:pStyle w:val="docdata"/>
              <w:spacing w:before="0" w:beforeAutospacing="0" w:after="0" w:afterAutospacing="0"/>
            </w:pPr>
            <w:r w:rsidRPr="009F09BA">
              <w:rPr>
                <w:color w:val="000000"/>
              </w:rPr>
              <w:t xml:space="preserve">МБОУ «СОШ </w:t>
            </w:r>
            <w:proofErr w:type="spellStart"/>
            <w:r w:rsidRPr="009F09BA">
              <w:rPr>
                <w:color w:val="000000"/>
              </w:rPr>
              <w:t>с.п</w:t>
            </w:r>
            <w:proofErr w:type="spellEnd"/>
            <w:r w:rsidRPr="009F09BA">
              <w:rPr>
                <w:color w:val="000000"/>
              </w:rPr>
              <w:t xml:space="preserve">. </w:t>
            </w:r>
            <w:r w:rsidR="009D472D">
              <w:rPr>
                <w:color w:val="000000"/>
              </w:rPr>
              <w:t>Подгорное</w:t>
            </w:r>
            <w:r w:rsidRPr="009F09BA">
              <w:rPr>
                <w:color w:val="000000"/>
              </w:rPr>
              <w:t>»</w:t>
            </w:r>
          </w:p>
          <w:p w14:paraId="4E5CB393" w14:textId="77777777" w:rsidR="00DE363F" w:rsidRPr="009F09BA" w:rsidRDefault="00DE363F" w:rsidP="00DE36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FCEC" w14:textId="77777777" w:rsidR="00DE363F" w:rsidRPr="009F09BA" w:rsidRDefault="009F09BA" w:rsidP="009F0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9B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8A28" w14:textId="77777777" w:rsidR="00DE363F" w:rsidRDefault="009F09BA" w:rsidP="00DE36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F09BA">
              <w:rPr>
                <w:rFonts w:ascii="Times New Roman" w:eastAsia="Calibri" w:hAnsi="Times New Roman" w:cs="Times New Roman"/>
                <w:sz w:val="24"/>
                <w:szCs w:val="24"/>
              </w:rPr>
              <w:t>10:00-12:45</w:t>
            </w:r>
          </w:p>
          <w:p w14:paraId="2B30C081" w14:textId="41ECF204" w:rsidR="00111705" w:rsidRPr="00111705" w:rsidRDefault="00111705" w:rsidP="00DE36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11705" w:rsidRPr="009F09BA" w14:paraId="2D632F0F" w14:textId="77777777" w:rsidTr="00303BF6">
        <w:trPr>
          <w:trHeight w:val="810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050E" w14:textId="0C60ACD8" w:rsidR="00111705" w:rsidRPr="009F09BA" w:rsidRDefault="00111705" w:rsidP="001117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9BA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gramStart"/>
            <w:r w:rsidRPr="009F09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СОШ  </w:t>
            </w:r>
            <w:proofErr w:type="spellStart"/>
            <w:r w:rsidRPr="009F09BA">
              <w:rPr>
                <w:rFonts w:ascii="Times New Roman" w:eastAsia="Calibri" w:hAnsi="Times New Roman" w:cs="Times New Roman"/>
                <w:sz w:val="24"/>
                <w:szCs w:val="24"/>
              </w:rPr>
              <w:t>с.п</w:t>
            </w:r>
            <w:proofErr w:type="spellEnd"/>
            <w:r w:rsidRPr="009F09B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Подгорное</w:t>
            </w:r>
            <w:r w:rsidRPr="009F09B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9027" w14:textId="73D39955" w:rsidR="00111705" w:rsidRPr="009F09BA" w:rsidRDefault="00111705" w:rsidP="00111705">
            <w:pPr>
              <w:spacing w:after="0" w:line="240" w:lineRule="auto"/>
              <w:ind w:firstLineChars="50" w:firstLin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9B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E623" w14:textId="54ECEB67" w:rsidR="00111705" w:rsidRPr="00111705" w:rsidRDefault="00111705" w:rsidP="001117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Волейбол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9403" w14:textId="00080C05" w:rsidR="00111705" w:rsidRDefault="00111705" w:rsidP="001117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жамалдинова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Радима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Ибрагимовна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F745" w14:textId="4DF20525" w:rsidR="00111705" w:rsidRPr="009F09BA" w:rsidRDefault="00111705" w:rsidP="001117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9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4324" w14:textId="77777777" w:rsidR="00111705" w:rsidRPr="009F09BA" w:rsidRDefault="00111705" w:rsidP="00111705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 w:rsidRPr="009F09BA">
              <w:rPr>
                <w:color w:val="000000"/>
              </w:rPr>
              <w:t xml:space="preserve">ЧР, Надтеречный р-н, </w:t>
            </w:r>
            <w:proofErr w:type="spellStart"/>
            <w:r w:rsidRPr="009F09BA">
              <w:rPr>
                <w:color w:val="000000"/>
              </w:rPr>
              <w:t>с.п</w:t>
            </w:r>
            <w:proofErr w:type="spellEnd"/>
            <w:r w:rsidRPr="009F09BA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Подгорное</w:t>
            </w:r>
            <w:r w:rsidRPr="009F09BA">
              <w:rPr>
                <w:color w:val="000000"/>
              </w:rPr>
              <w:t xml:space="preserve">, ул. </w:t>
            </w:r>
            <w:r>
              <w:rPr>
                <w:color w:val="000000"/>
              </w:rPr>
              <w:t>Мира</w:t>
            </w:r>
            <w:r w:rsidRPr="009F09BA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29 а</w:t>
            </w:r>
            <w:r w:rsidRPr="009F09BA">
              <w:rPr>
                <w:color w:val="000000"/>
              </w:rPr>
              <w:t>.</w:t>
            </w:r>
          </w:p>
          <w:p w14:paraId="6440703A" w14:textId="77777777" w:rsidR="00111705" w:rsidRPr="009F09BA" w:rsidRDefault="00111705" w:rsidP="00111705">
            <w:pPr>
              <w:pStyle w:val="docdata"/>
              <w:spacing w:before="0" w:beforeAutospacing="0" w:after="0" w:afterAutospacing="0"/>
            </w:pPr>
            <w:r w:rsidRPr="009F09BA">
              <w:rPr>
                <w:color w:val="000000"/>
              </w:rPr>
              <w:t xml:space="preserve">МБОУ «СОШ </w:t>
            </w:r>
            <w:proofErr w:type="spellStart"/>
            <w:r w:rsidRPr="009F09BA">
              <w:rPr>
                <w:color w:val="000000"/>
              </w:rPr>
              <w:t>с.п</w:t>
            </w:r>
            <w:proofErr w:type="spellEnd"/>
            <w:r w:rsidRPr="009F09BA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Подгорное</w:t>
            </w:r>
            <w:r w:rsidRPr="009F09BA">
              <w:rPr>
                <w:color w:val="000000"/>
              </w:rPr>
              <w:t>»</w:t>
            </w:r>
          </w:p>
          <w:p w14:paraId="4CDDC86D" w14:textId="77777777" w:rsidR="00111705" w:rsidRPr="009F09BA" w:rsidRDefault="00111705" w:rsidP="00111705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E230" w14:textId="171E4B19" w:rsidR="00111705" w:rsidRPr="009F09BA" w:rsidRDefault="00111705" w:rsidP="001117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9B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BDDA" w14:textId="77777777" w:rsidR="00111705" w:rsidRDefault="00111705" w:rsidP="001117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F09BA">
              <w:rPr>
                <w:rFonts w:ascii="Times New Roman" w:eastAsia="Calibri" w:hAnsi="Times New Roman" w:cs="Times New Roman"/>
                <w:sz w:val="24"/>
                <w:szCs w:val="24"/>
              </w:rPr>
              <w:t>10:00-12:45</w:t>
            </w:r>
          </w:p>
          <w:p w14:paraId="1A1832D7" w14:textId="77777777" w:rsidR="00111705" w:rsidRPr="009F09BA" w:rsidRDefault="00111705" w:rsidP="001117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FE7ACC6" w14:textId="77777777" w:rsidR="00046CA3" w:rsidRPr="009F09BA" w:rsidRDefault="00046CA3">
      <w:pPr>
        <w:rPr>
          <w:rFonts w:ascii="Times New Roman" w:hAnsi="Times New Roman" w:cs="Times New Roman"/>
          <w:sz w:val="24"/>
          <w:szCs w:val="24"/>
        </w:rPr>
      </w:pPr>
    </w:p>
    <w:p w14:paraId="55DC0D28" w14:textId="77777777" w:rsidR="009F09BA" w:rsidRPr="009F09BA" w:rsidRDefault="009F09BA">
      <w:pPr>
        <w:rPr>
          <w:rFonts w:ascii="Times New Roman" w:hAnsi="Times New Roman" w:cs="Times New Roman"/>
          <w:sz w:val="24"/>
          <w:szCs w:val="24"/>
        </w:rPr>
      </w:pPr>
    </w:p>
    <w:p w14:paraId="75F1A094" w14:textId="464627AA" w:rsidR="009F09BA" w:rsidRPr="009F09BA" w:rsidRDefault="009F09BA" w:rsidP="009F09BA">
      <w:pPr>
        <w:jc w:val="right"/>
        <w:rPr>
          <w:rFonts w:ascii="Times New Roman" w:hAnsi="Times New Roman" w:cs="Times New Roman"/>
          <w:sz w:val="24"/>
          <w:szCs w:val="24"/>
        </w:rPr>
      </w:pPr>
      <w:r w:rsidRPr="009F09BA">
        <w:rPr>
          <w:rFonts w:ascii="Times New Roman" w:hAnsi="Times New Roman" w:cs="Times New Roman"/>
          <w:sz w:val="24"/>
          <w:szCs w:val="24"/>
        </w:rPr>
        <w:t>Зам. директора по ВР____________</w:t>
      </w:r>
      <w:proofErr w:type="spellStart"/>
      <w:r w:rsidR="009D472D">
        <w:rPr>
          <w:rFonts w:ascii="Times New Roman" w:hAnsi="Times New Roman" w:cs="Times New Roman"/>
          <w:sz w:val="24"/>
          <w:szCs w:val="24"/>
        </w:rPr>
        <w:t>Абдурзакова</w:t>
      </w:r>
      <w:proofErr w:type="spellEnd"/>
      <w:r w:rsidR="009D47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D472D">
        <w:rPr>
          <w:rFonts w:ascii="Times New Roman" w:hAnsi="Times New Roman" w:cs="Times New Roman"/>
          <w:sz w:val="24"/>
          <w:szCs w:val="24"/>
        </w:rPr>
        <w:t>Х.И.</w:t>
      </w:r>
      <w:proofErr w:type="gramEnd"/>
    </w:p>
    <w:sectPr w:rsidR="009F09BA" w:rsidRPr="009F09BA" w:rsidSect="00DE363F">
      <w:pgSz w:w="16838" w:h="11906" w:orient="landscape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363F"/>
    <w:rsid w:val="0004477D"/>
    <w:rsid w:val="00046CA3"/>
    <w:rsid w:val="00111705"/>
    <w:rsid w:val="00990362"/>
    <w:rsid w:val="009D472D"/>
    <w:rsid w:val="009F09BA"/>
    <w:rsid w:val="00D11F90"/>
    <w:rsid w:val="00DE363F"/>
    <w:rsid w:val="00EE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AC37D"/>
  <w15:docId w15:val="{16294994-AF3B-4085-ABFE-26C8C50E0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830,bqiaagaaeyqcaaagiaiaaanmbgaabvogaaaaaaaaaaaaaaaaaaaaaaaaaaaaaaaaaaaaaaaaaaaaaaaaaaaaaaaaaaaaaaaaaaaaaaaaaaaaaaaaaaaaaaaaaaaaaaaaaaaaaaaaaaaaaaaaaaaaaaaaaaaaaaaaaaaaaaaaaaaaaaaaaaaaaaaaaaaaaaaaaaaaaaaaaaaaaaaaaaaaaaaaaaaaaaaaaaaaaaaa"/>
    <w:basedOn w:val="a"/>
    <w:rsid w:val="009F0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IKT95</cp:lastModifiedBy>
  <cp:revision>2</cp:revision>
  <dcterms:created xsi:type="dcterms:W3CDTF">2025-06-09T08:18:00Z</dcterms:created>
  <dcterms:modified xsi:type="dcterms:W3CDTF">2025-06-09T08:18:00Z</dcterms:modified>
</cp:coreProperties>
</file>